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D9D" w:rsidRDefault="007D6D9D" w:rsidP="007D6D9D">
      <w:pPr>
        <w:pStyle w:val="1"/>
        <w:widowControl/>
        <w:shd w:val="clear" w:color="auto" w:fill="FFFFFF"/>
        <w:spacing w:beforeAutospacing="0" w:afterAutospacing="0" w:line="480" w:lineRule="auto"/>
        <w:jc w:val="center"/>
        <w:rPr>
          <w:rFonts w:ascii="微软雅黑" w:eastAsia="微软雅黑" w:hAnsi="微软雅黑" w:cs="微软雅黑" w:hint="default"/>
          <w:color w:val="000000"/>
          <w:shd w:val="clear" w:color="auto" w:fill="FFFFFF"/>
        </w:rPr>
      </w:pPr>
    </w:p>
    <w:p w:rsidR="007D6D9D" w:rsidRDefault="007D6D9D" w:rsidP="007D6D9D">
      <w:pPr>
        <w:pStyle w:val="1"/>
        <w:widowControl/>
        <w:shd w:val="clear" w:color="auto" w:fill="FFFFFF"/>
        <w:spacing w:beforeAutospacing="0" w:afterAutospacing="0" w:line="480" w:lineRule="auto"/>
        <w:jc w:val="center"/>
        <w:rPr>
          <w:rFonts w:ascii="微软雅黑" w:eastAsia="微软雅黑" w:hAnsi="微软雅黑" w:cs="微软雅黑" w:hint="default"/>
          <w:color w:val="000000"/>
          <w:shd w:val="clear" w:color="auto" w:fill="FFFFFF"/>
        </w:rPr>
      </w:pPr>
    </w:p>
    <w:p w:rsidR="00310EC1" w:rsidRPr="007D6D9D" w:rsidRDefault="00937D4C" w:rsidP="007D6D9D">
      <w:pPr>
        <w:pStyle w:val="1"/>
        <w:widowControl/>
        <w:shd w:val="clear" w:color="auto" w:fill="FFFFFF"/>
        <w:spacing w:beforeAutospacing="0" w:afterAutospacing="0" w:line="480" w:lineRule="auto"/>
        <w:jc w:val="center"/>
        <w:rPr>
          <w:rFonts w:ascii="微软雅黑" w:eastAsia="微软雅黑" w:hAnsi="微软雅黑" w:cs="微软雅黑" w:hint="default"/>
          <w:color w:val="000000"/>
          <w:shd w:val="clear" w:color="auto" w:fill="FFFFFF"/>
        </w:rPr>
      </w:pPr>
      <w:r w:rsidRPr="007D6D9D">
        <w:rPr>
          <w:rFonts w:ascii="微软雅黑" w:eastAsia="微软雅黑" w:hAnsi="微软雅黑" w:cs="微软雅黑"/>
          <w:color w:val="000000"/>
          <w:shd w:val="clear" w:color="auto" w:fill="FFFFFF"/>
        </w:rPr>
        <w:t>山东工业技师学院</w:t>
      </w:r>
    </w:p>
    <w:p w:rsidR="00310EC1" w:rsidRPr="007D6D9D" w:rsidRDefault="007D6D9D" w:rsidP="007D6D9D">
      <w:pPr>
        <w:spacing w:line="480" w:lineRule="auto"/>
        <w:jc w:val="center"/>
        <w:rPr>
          <w:rFonts w:ascii="宋体" w:eastAsia="宋体" w:hAnsi="宋体" w:cs="微软雅黑"/>
          <w:b/>
          <w:bCs/>
          <w:color w:val="000000"/>
          <w:kern w:val="44"/>
          <w:sz w:val="84"/>
          <w:szCs w:val="84"/>
          <w:shd w:val="clear" w:color="auto" w:fill="FFFFFF"/>
        </w:rPr>
      </w:pPr>
      <w:r w:rsidRPr="007D6D9D">
        <w:rPr>
          <w:rFonts w:ascii="宋体" w:eastAsia="宋体" w:hAnsi="宋体" w:cs="微软雅黑" w:hint="eastAsia"/>
          <w:b/>
          <w:bCs/>
          <w:color w:val="000000"/>
          <w:kern w:val="44"/>
          <w:sz w:val="84"/>
          <w:szCs w:val="84"/>
          <w:shd w:val="clear" w:color="auto" w:fill="FFFFFF"/>
        </w:rPr>
        <w:t>询价文件</w:t>
      </w:r>
    </w:p>
    <w:p w:rsidR="007D6D9D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7D6D9D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7D6D9D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7D6D9D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7D6D9D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7D6D9D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 w:hint="eastAsia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2D30AB" w:rsidRPr="007D6D9D" w:rsidRDefault="002D30AB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2D30AB" w:rsidRPr="00E76EC4" w:rsidRDefault="002D30AB" w:rsidP="007D6D9D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E76EC4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项目编号：SDGYJSXY2022</w:t>
      </w:r>
      <w:r w:rsidRPr="00E76EC4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001</w:t>
      </w:r>
    </w:p>
    <w:p w:rsidR="002D30AB" w:rsidRPr="00E76EC4" w:rsidRDefault="002D30AB" w:rsidP="007D6D9D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E76EC4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项目名称：奎文校区教学楼屋面防水及五楼内墙粉刷</w:t>
      </w:r>
    </w:p>
    <w:p w:rsidR="002D30AB" w:rsidRPr="00E76EC4" w:rsidRDefault="007D6D9D" w:rsidP="007D6D9D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E76EC4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招 标 人</w:t>
      </w:r>
      <w:r w:rsidR="002D30AB" w:rsidRPr="00E76EC4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：</w:t>
      </w:r>
      <w:r w:rsidRPr="00E76EC4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山东工业技师学院</w:t>
      </w:r>
    </w:p>
    <w:p w:rsidR="002D30AB" w:rsidRPr="00E76EC4" w:rsidRDefault="007D6D9D" w:rsidP="007D6D9D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</w:pPr>
      <w:r w:rsidRPr="00E76EC4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 xml:space="preserve">日 </w:t>
      </w:r>
      <w:r w:rsidRPr="00E76EC4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 xml:space="preserve">   </w:t>
      </w:r>
      <w:r w:rsidRPr="00E76EC4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期：</w:t>
      </w:r>
      <w:r w:rsidRPr="00E76EC4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2022年7月7日</w:t>
      </w:r>
    </w:p>
    <w:p w:rsidR="007D6D9D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7D6D9D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7D6D9D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7D6D9D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7D6D9D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7D6D9D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7D6D9D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7D6D9D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4A7656" w:rsidRPr="004A7656" w:rsidRDefault="004A7656" w:rsidP="007D3963">
      <w:pPr>
        <w:widowControl/>
        <w:shd w:val="clear" w:color="auto" w:fill="FFFFFF"/>
        <w:spacing w:line="64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  <w:r w:rsidRPr="004A7656">
        <w:rPr>
          <w:rFonts w:ascii="仿宋_GB2312" w:eastAsia="仿宋_GB2312" w:hAnsi="仿宋_GB2312" w:cs="微软雅黑" w:hint="eastAsia"/>
          <w:color w:val="333333"/>
          <w:kern w:val="0"/>
          <w:sz w:val="28"/>
          <w:szCs w:val="28"/>
          <w:shd w:val="clear" w:color="auto" w:fill="FFFFFF"/>
          <w:lang w:bidi="ar"/>
        </w:rPr>
        <w:t>1、</w:t>
      </w:r>
      <w:r w:rsidRPr="004A7656">
        <w:rPr>
          <w:rFonts w:ascii="仿宋_GB2312" w:eastAsia="仿宋_GB2312" w:hAnsi="仿宋_GB2312" w:cs="微软雅黑" w:hint="eastAsia"/>
          <w:color w:val="333333"/>
          <w:kern w:val="0"/>
          <w:sz w:val="28"/>
          <w:szCs w:val="28"/>
          <w:shd w:val="clear" w:color="auto" w:fill="FFFFFF"/>
          <w:lang w:bidi="ar"/>
        </w:rPr>
        <w:t>项目编号：SDGYJSXY2022</w:t>
      </w:r>
      <w:r w:rsidRPr="004A7656"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  <w:t>001</w:t>
      </w:r>
    </w:p>
    <w:p w:rsidR="004A7656" w:rsidRPr="004A7656" w:rsidRDefault="004A7656" w:rsidP="007D3963">
      <w:pPr>
        <w:widowControl/>
        <w:shd w:val="clear" w:color="auto" w:fill="FFFFFF"/>
        <w:spacing w:line="64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  <w:r w:rsidRPr="004A7656"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  <w:t>2</w:t>
      </w:r>
      <w:r w:rsidRPr="004A7656">
        <w:rPr>
          <w:rFonts w:ascii="仿宋_GB2312" w:eastAsia="仿宋_GB2312" w:hAnsi="仿宋_GB2312" w:cs="微软雅黑" w:hint="eastAsia"/>
          <w:color w:val="333333"/>
          <w:kern w:val="0"/>
          <w:sz w:val="28"/>
          <w:szCs w:val="28"/>
          <w:shd w:val="clear" w:color="auto" w:fill="FFFFFF"/>
          <w:lang w:bidi="ar"/>
        </w:rPr>
        <w:t>、</w:t>
      </w:r>
      <w:r w:rsidRPr="004A7656">
        <w:rPr>
          <w:rFonts w:ascii="仿宋_GB2312" w:eastAsia="仿宋_GB2312" w:hAnsi="仿宋_GB2312" w:cs="微软雅黑" w:hint="eastAsia"/>
          <w:color w:val="333333"/>
          <w:kern w:val="0"/>
          <w:sz w:val="28"/>
          <w:szCs w:val="28"/>
          <w:shd w:val="clear" w:color="auto" w:fill="FFFFFF"/>
          <w:lang w:bidi="ar"/>
        </w:rPr>
        <w:t>项目名称：奎文校区教学楼屋面防水及五楼内墙粉刷</w:t>
      </w:r>
    </w:p>
    <w:p w:rsidR="004A7656" w:rsidRDefault="004A7656" w:rsidP="007D3963">
      <w:pPr>
        <w:widowControl/>
        <w:shd w:val="clear" w:color="auto" w:fill="FFFFFF"/>
        <w:spacing w:line="640" w:lineRule="exact"/>
        <w:ind w:firstLineChars="200" w:firstLine="560"/>
        <w:jc w:val="left"/>
        <w:rPr>
          <w:rFonts w:ascii="仿宋_GB2312" w:eastAsia="仿宋_GB2312" w:hAnsi="仿宋_GB2312" w:cs="微软雅黑"/>
          <w:b/>
          <w:color w:val="333333"/>
          <w:kern w:val="0"/>
          <w:szCs w:val="21"/>
          <w:shd w:val="clear" w:color="auto" w:fill="FFFFFF"/>
          <w:lang w:bidi="ar"/>
        </w:rPr>
      </w:pPr>
      <w:r w:rsidRPr="004A7656"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  <w:t>3</w:t>
      </w:r>
      <w:r w:rsidRPr="004A7656">
        <w:rPr>
          <w:rFonts w:ascii="仿宋_GB2312" w:eastAsia="仿宋_GB2312" w:hAnsi="仿宋_GB2312" w:cs="微软雅黑" w:hint="eastAsia"/>
          <w:color w:val="333333"/>
          <w:kern w:val="0"/>
          <w:sz w:val="28"/>
          <w:szCs w:val="28"/>
          <w:shd w:val="clear" w:color="auto" w:fill="FFFFFF"/>
          <w:lang w:bidi="ar"/>
        </w:rPr>
        <w:t>、</w:t>
      </w:r>
      <w:r w:rsidRPr="004A7656">
        <w:rPr>
          <w:rFonts w:ascii="仿宋_GB2312" w:eastAsia="仿宋_GB2312" w:hAnsi="仿宋_GB2312" w:cs="微软雅黑" w:hint="eastAsia"/>
          <w:color w:val="333333"/>
          <w:kern w:val="0"/>
          <w:sz w:val="28"/>
          <w:szCs w:val="28"/>
          <w:shd w:val="clear" w:color="auto" w:fill="FFFFFF"/>
          <w:lang w:bidi="ar"/>
        </w:rPr>
        <w:t>项目内容：因工作需要，需对奎文校区教学楼屋面防水进行维修及五楼内墙粉刷，</w:t>
      </w:r>
      <w:r>
        <w:rPr>
          <w:rFonts w:ascii="仿宋_GB2312" w:eastAsia="仿宋_GB2312" w:hAnsi="仿宋_GB2312" w:cs="微软雅黑" w:hint="eastAsia"/>
          <w:color w:val="333333"/>
          <w:kern w:val="0"/>
          <w:sz w:val="28"/>
          <w:szCs w:val="28"/>
          <w:shd w:val="clear" w:color="auto" w:fill="FFFFFF"/>
          <w:lang w:bidi="ar"/>
        </w:rPr>
        <w:t>相关信息如下：</w:t>
      </w:r>
      <w:r w:rsidRPr="004A7656">
        <w:rPr>
          <w:rFonts w:ascii="仿宋_GB2312" w:eastAsia="仿宋_GB2312" w:hAnsi="仿宋_GB2312" w:cs="微软雅黑" w:hint="eastAsia"/>
          <w:b/>
          <w:color w:val="333333"/>
          <w:kern w:val="0"/>
          <w:szCs w:val="21"/>
          <w:shd w:val="clear" w:color="auto" w:fill="FFFFFF"/>
          <w:lang w:bidi="ar"/>
        </w:rPr>
        <w:t xml:space="preserve"> </w:t>
      </w:r>
    </w:p>
    <w:p w:rsidR="007D3963" w:rsidRPr="004A7656" w:rsidRDefault="007D3963" w:rsidP="007D3963">
      <w:pPr>
        <w:widowControl/>
        <w:shd w:val="clear" w:color="auto" w:fill="FFFFFF"/>
        <w:spacing w:line="480" w:lineRule="exact"/>
        <w:ind w:firstLineChars="200" w:firstLine="422"/>
        <w:jc w:val="left"/>
        <w:rPr>
          <w:rFonts w:ascii="仿宋_GB2312" w:eastAsia="仿宋_GB2312" w:hAnsi="仿宋_GB2312" w:cs="微软雅黑" w:hint="eastAsia"/>
          <w:b/>
          <w:color w:val="333333"/>
          <w:kern w:val="0"/>
          <w:szCs w:val="21"/>
          <w:shd w:val="clear" w:color="auto" w:fill="FFFFFF"/>
          <w:lang w:bidi="ar"/>
        </w:rPr>
      </w:pPr>
    </w:p>
    <w:tbl>
      <w:tblPr>
        <w:tblW w:w="9685" w:type="dxa"/>
        <w:tblInd w:w="93" w:type="dxa"/>
        <w:tblLook w:val="04A0" w:firstRow="1" w:lastRow="0" w:firstColumn="1" w:lastColumn="0" w:noHBand="0" w:noVBand="1"/>
      </w:tblPr>
      <w:tblGrid>
        <w:gridCol w:w="985"/>
        <w:gridCol w:w="1556"/>
        <w:gridCol w:w="5058"/>
        <w:gridCol w:w="1087"/>
        <w:gridCol w:w="999"/>
      </w:tblGrid>
      <w:tr w:rsidR="004A7656" w:rsidRPr="00443F14" w:rsidTr="004A7656">
        <w:trPr>
          <w:trHeight w:val="47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56" w:rsidRPr="00443F14" w:rsidRDefault="004A7656" w:rsidP="00F959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43F14">
              <w:rPr>
                <w:rFonts w:ascii="仿宋_GB2312" w:eastAsia="仿宋_GB2312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56" w:rsidRPr="00443F14" w:rsidRDefault="004A7656" w:rsidP="00F959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43F14">
              <w:rPr>
                <w:rFonts w:ascii="仿宋_GB2312" w:eastAsia="仿宋_GB2312" w:hAnsi="宋体" w:cs="宋体" w:hint="eastAsia"/>
                <w:kern w:val="0"/>
                <w:szCs w:val="21"/>
              </w:rPr>
              <w:t>工程项目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56" w:rsidRPr="00443F14" w:rsidRDefault="004A7656" w:rsidP="004A765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技术要求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56" w:rsidRPr="00443F14" w:rsidRDefault="004A7656" w:rsidP="00F959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43F14">
              <w:rPr>
                <w:rFonts w:ascii="仿宋_GB2312" w:eastAsia="仿宋_GB2312" w:hAnsi="宋体" w:cs="宋体" w:hint="eastAsia"/>
                <w:kern w:val="0"/>
                <w:szCs w:val="21"/>
              </w:rPr>
              <w:t>计量单位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56" w:rsidRPr="00443F14" w:rsidRDefault="004A7656" w:rsidP="00F959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43F14">
              <w:rPr>
                <w:rFonts w:ascii="仿宋_GB2312" w:eastAsia="仿宋_GB2312" w:hAnsi="宋体" w:cs="宋体" w:hint="eastAsia"/>
                <w:kern w:val="0"/>
                <w:szCs w:val="21"/>
              </w:rPr>
              <w:t>工程量</w:t>
            </w:r>
          </w:p>
        </w:tc>
      </w:tr>
      <w:tr w:rsidR="004A7656" w:rsidRPr="00443F14" w:rsidTr="004A7656">
        <w:trPr>
          <w:trHeight w:val="1078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56" w:rsidRPr="00443F14" w:rsidRDefault="004A7656" w:rsidP="00F959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43F14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56" w:rsidRPr="00443F14" w:rsidRDefault="004A7656" w:rsidP="00F959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43F14">
              <w:rPr>
                <w:rFonts w:ascii="仿宋_GB2312" w:eastAsia="仿宋_GB2312" w:hAnsi="宋体" w:cs="宋体" w:hint="eastAsia"/>
                <w:kern w:val="0"/>
                <w:szCs w:val="21"/>
              </w:rPr>
              <w:t>满铺防水卷材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56" w:rsidRPr="00443F14" w:rsidRDefault="004A7656" w:rsidP="004A765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43F14">
              <w:rPr>
                <w:rFonts w:ascii="仿宋_GB2312" w:eastAsia="仿宋_GB2312" w:hAnsi="宋体" w:cs="宋体" w:hint="eastAsia"/>
                <w:kern w:val="0"/>
                <w:szCs w:val="21"/>
              </w:rPr>
              <w:t>1.清理屋面垃圾及尘土  2.切割断裂卷材，重新加固  3.满铺SBS改性沥青一道，厚度4毫米，——20度国标、片岩改性沥青 4.品牌为宏源片岩改性沥青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。</w:t>
            </w:r>
            <w:r w:rsidRPr="00443F14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                              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56" w:rsidRPr="00443F14" w:rsidRDefault="004A7656" w:rsidP="00F959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43F14">
              <w:rPr>
                <w:rFonts w:ascii="仿宋_GB2312" w:eastAsia="仿宋_GB2312" w:hAnsi="宋体" w:cs="宋体" w:hint="eastAsia"/>
                <w:kern w:val="0"/>
                <w:szCs w:val="21"/>
              </w:rPr>
              <w:t>平方米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56" w:rsidRPr="00443F14" w:rsidRDefault="004A7656" w:rsidP="00F959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43F14">
              <w:rPr>
                <w:rFonts w:ascii="仿宋_GB2312" w:eastAsia="仿宋_GB2312" w:hAnsi="宋体" w:cs="宋体" w:hint="eastAsia"/>
                <w:kern w:val="0"/>
                <w:szCs w:val="21"/>
              </w:rPr>
              <w:t>745</w:t>
            </w:r>
          </w:p>
        </w:tc>
      </w:tr>
      <w:tr w:rsidR="004A7656" w:rsidRPr="00443F14" w:rsidTr="004A7656">
        <w:trPr>
          <w:trHeight w:val="7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56" w:rsidRPr="00443F14" w:rsidRDefault="004A7656" w:rsidP="00F959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43F14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56" w:rsidRPr="00443F14" w:rsidRDefault="004A7656" w:rsidP="00F959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43F14">
              <w:rPr>
                <w:rFonts w:ascii="仿宋_GB2312" w:eastAsia="仿宋_GB2312" w:hAnsi="宋体" w:cs="宋体" w:hint="eastAsia"/>
                <w:kern w:val="0"/>
                <w:szCs w:val="21"/>
              </w:rPr>
              <w:t>水泥砂浆找平顺坡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56" w:rsidRPr="00443F14" w:rsidRDefault="004A7656" w:rsidP="00F959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43F14">
              <w:rPr>
                <w:rFonts w:ascii="仿宋_GB2312" w:eastAsia="仿宋_GB2312" w:hAnsi="宋体" w:cs="宋体" w:hint="eastAsia"/>
                <w:kern w:val="0"/>
                <w:szCs w:val="21"/>
              </w:rPr>
              <w:t>一楼大厅造型房顶，水泥砂浆找平顺坡，厚度5公分左右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56" w:rsidRPr="00443F14" w:rsidRDefault="004A7656" w:rsidP="00F959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43F14">
              <w:rPr>
                <w:rFonts w:ascii="仿宋_GB2312" w:eastAsia="仿宋_GB2312" w:hAnsi="宋体" w:cs="宋体" w:hint="eastAsia"/>
                <w:kern w:val="0"/>
                <w:szCs w:val="21"/>
              </w:rPr>
              <w:t>平方米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56" w:rsidRPr="00443F14" w:rsidRDefault="004A7656" w:rsidP="00F959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43F14">
              <w:rPr>
                <w:rFonts w:ascii="仿宋_GB2312" w:eastAsia="仿宋_GB2312" w:hAnsi="宋体" w:cs="宋体" w:hint="eastAsia"/>
                <w:kern w:val="0"/>
                <w:szCs w:val="21"/>
              </w:rPr>
              <w:t>30</w:t>
            </w:r>
          </w:p>
        </w:tc>
      </w:tr>
      <w:tr w:rsidR="004A7656" w:rsidRPr="00443F14" w:rsidTr="004A7656">
        <w:trPr>
          <w:trHeight w:val="973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56" w:rsidRPr="00443F14" w:rsidRDefault="004A7656" w:rsidP="00F959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43F14"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56" w:rsidRPr="00443F14" w:rsidRDefault="004A7656" w:rsidP="00F959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43F14">
              <w:rPr>
                <w:rFonts w:ascii="仿宋_GB2312" w:eastAsia="仿宋_GB2312" w:hAnsi="宋体" w:cs="宋体" w:hint="eastAsia"/>
                <w:kern w:val="0"/>
                <w:szCs w:val="21"/>
              </w:rPr>
              <w:t>墙面粉刷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56" w:rsidRPr="00443F14" w:rsidRDefault="004A7656" w:rsidP="00F959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43F14">
              <w:rPr>
                <w:rFonts w:ascii="仿宋_GB2312" w:eastAsia="仿宋_GB2312" w:hAnsi="宋体" w:cs="宋体" w:hint="eastAsia"/>
                <w:kern w:val="0"/>
                <w:szCs w:val="21"/>
              </w:rPr>
              <w:t>1、 铲除起鼓发霉墙皮，刷墙固，满刮腻子两遍 2、清理现场卫生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 w:rsidRPr="00443F14"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、</w:t>
            </w:r>
            <w:r w:rsidRPr="00443F14">
              <w:rPr>
                <w:rFonts w:ascii="仿宋_GB2312" w:eastAsia="仿宋_GB2312" w:hAnsi="宋体" w:cs="宋体" w:hint="eastAsia"/>
                <w:kern w:val="0"/>
                <w:szCs w:val="21"/>
              </w:rPr>
              <w:t>五楼楼道、楼梯间及教室内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墙面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56" w:rsidRPr="00443F14" w:rsidRDefault="004A7656" w:rsidP="00F959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43F14">
              <w:rPr>
                <w:rFonts w:ascii="仿宋_GB2312" w:eastAsia="仿宋_GB2312" w:hAnsi="宋体" w:cs="宋体" w:hint="eastAsia"/>
                <w:kern w:val="0"/>
                <w:szCs w:val="21"/>
              </w:rPr>
              <w:t>平方米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56" w:rsidRPr="00443F14" w:rsidRDefault="004A7656" w:rsidP="007D39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43F14">
              <w:rPr>
                <w:rFonts w:ascii="仿宋_GB2312" w:eastAsia="仿宋_GB2312" w:hAnsi="宋体" w:cs="宋体" w:hint="eastAsia"/>
                <w:kern w:val="0"/>
                <w:szCs w:val="21"/>
              </w:rPr>
              <w:t>1285</w:t>
            </w:r>
          </w:p>
        </w:tc>
      </w:tr>
    </w:tbl>
    <w:p w:rsidR="007D3963" w:rsidRDefault="007D3963" w:rsidP="004A7656">
      <w:pPr>
        <w:pStyle w:val="p0"/>
        <w:snapToGrid w:val="0"/>
        <w:spacing w:before="0" w:beforeAutospacing="0" w:after="0" w:afterAutospacing="0" w:line="500" w:lineRule="atLeast"/>
        <w:ind w:firstLineChars="200" w:firstLine="560"/>
        <w:rPr>
          <w:rFonts w:ascii="仿宋_GB2312" w:eastAsia="仿宋_GB2312"/>
          <w:sz w:val="28"/>
          <w:szCs w:val="28"/>
        </w:rPr>
      </w:pPr>
    </w:p>
    <w:p w:rsidR="004A7656" w:rsidRPr="004A7656" w:rsidRDefault="004A7656" w:rsidP="007D396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A7656">
        <w:rPr>
          <w:rFonts w:ascii="仿宋_GB2312" w:eastAsia="仿宋_GB2312" w:hint="eastAsia"/>
          <w:sz w:val="28"/>
          <w:szCs w:val="28"/>
        </w:rPr>
        <w:t>4．项目预算：￥</w:t>
      </w:r>
      <w:r w:rsidRPr="004A7656">
        <w:rPr>
          <w:rFonts w:ascii="仿宋_GB2312" w:eastAsia="仿宋_GB2312" w:hint="eastAsia"/>
          <w:sz w:val="28"/>
          <w:szCs w:val="28"/>
        </w:rPr>
        <w:t>61750</w:t>
      </w:r>
      <w:r w:rsidRPr="004A7656">
        <w:rPr>
          <w:rFonts w:ascii="仿宋_GB2312" w:eastAsia="仿宋_GB2312" w:hint="eastAsia"/>
          <w:sz w:val="28"/>
          <w:szCs w:val="28"/>
        </w:rPr>
        <w:t>.00元</w:t>
      </w:r>
    </w:p>
    <w:p w:rsidR="004A7656" w:rsidRPr="004A7656" w:rsidRDefault="004A7656" w:rsidP="007D396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A7656">
        <w:rPr>
          <w:rFonts w:ascii="仿宋_GB2312" w:eastAsia="仿宋_GB2312" w:hint="eastAsia"/>
          <w:sz w:val="28"/>
          <w:szCs w:val="28"/>
        </w:rPr>
        <w:t>5. 项目完成时间：</w:t>
      </w:r>
      <w:r w:rsidRPr="00B83199">
        <w:rPr>
          <w:rFonts w:ascii="仿宋_GB2312" w:eastAsia="仿宋_GB2312" w:hint="eastAsia"/>
          <w:sz w:val="28"/>
          <w:szCs w:val="28"/>
        </w:rPr>
        <w:t>成交之日起10天</w:t>
      </w:r>
      <w:r w:rsidR="00B83199">
        <w:rPr>
          <w:rFonts w:ascii="仿宋_GB2312" w:eastAsia="仿宋_GB2312" w:hint="eastAsia"/>
          <w:sz w:val="28"/>
          <w:szCs w:val="28"/>
        </w:rPr>
        <w:t>内</w:t>
      </w:r>
      <w:r w:rsidRPr="00B83199">
        <w:rPr>
          <w:rFonts w:ascii="仿宋_GB2312" w:eastAsia="仿宋_GB2312" w:hint="eastAsia"/>
          <w:sz w:val="28"/>
          <w:szCs w:val="28"/>
        </w:rPr>
        <w:t>交</w:t>
      </w:r>
      <w:r w:rsidR="00B83199">
        <w:rPr>
          <w:rFonts w:ascii="仿宋_GB2312" w:eastAsia="仿宋_GB2312" w:hint="eastAsia"/>
          <w:sz w:val="28"/>
          <w:szCs w:val="28"/>
        </w:rPr>
        <w:t>付</w:t>
      </w:r>
      <w:r w:rsidRPr="00B83199">
        <w:rPr>
          <w:rFonts w:ascii="仿宋_GB2312" w:eastAsia="仿宋_GB2312" w:hint="eastAsia"/>
          <w:sz w:val="28"/>
          <w:szCs w:val="28"/>
        </w:rPr>
        <w:t>完毕。</w:t>
      </w:r>
    </w:p>
    <w:p w:rsidR="004A7656" w:rsidRDefault="004A7656" w:rsidP="007D396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A7656">
        <w:rPr>
          <w:rFonts w:ascii="仿宋_GB2312" w:eastAsia="仿宋_GB2312" w:hint="eastAsia"/>
          <w:sz w:val="28"/>
          <w:szCs w:val="28"/>
        </w:rPr>
        <w:t>6．中标原则：只进行一次报价，满足条件，最低价中标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7D3963" w:rsidRPr="004A7656" w:rsidRDefault="007D3963" w:rsidP="007D396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</w:t>
      </w:r>
      <w:r>
        <w:rPr>
          <w:rFonts w:ascii="仿宋_GB2312" w:eastAsia="仿宋_GB2312"/>
          <w:sz w:val="28"/>
          <w:szCs w:val="28"/>
        </w:rPr>
        <w:t xml:space="preserve">. </w:t>
      </w:r>
      <w:r>
        <w:rPr>
          <w:rFonts w:ascii="仿宋_GB2312" w:eastAsia="仿宋_GB2312" w:hint="eastAsia"/>
          <w:sz w:val="28"/>
          <w:szCs w:val="28"/>
        </w:rPr>
        <w:t>质保：该工程质保时间为五年。</w:t>
      </w:r>
    </w:p>
    <w:p w:rsidR="007D6D9D" w:rsidRPr="007D3963" w:rsidRDefault="007D3963" w:rsidP="007D3963">
      <w:pPr>
        <w:widowControl/>
        <w:shd w:val="clear" w:color="auto" w:fill="FFFFFF"/>
        <w:spacing w:line="64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7D3963">
        <w:rPr>
          <w:rFonts w:ascii="仿宋_GB2312" w:eastAsia="仿宋_GB2312" w:hAnsi="宋体" w:cs="宋体"/>
          <w:kern w:val="0"/>
          <w:sz w:val="28"/>
          <w:szCs w:val="28"/>
        </w:rPr>
        <w:t>8</w:t>
      </w:r>
      <w:r w:rsidR="004A7656" w:rsidRPr="007D3963">
        <w:rPr>
          <w:rFonts w:ascii="仿宋_GB2312" w:eastAsia="仿宋_GB2312" w:hAnsi="宋体" w:cs="宋体" w:hint="eastAsia"/>
          <w:kern w:val="0"/>
          <w:sz w:val="28"/>
          <w:szCs w:val="28"/>
        </w:rPr>
        <w:t>. 报价包含</w:t>
      </w:r>
      <w:r w:rsidR="004A7656" w:rsidRPr="007D3963">
        <w:rPr>
          <w:rFonts w:ascii="仿宋_GB2312" w:eastAsia="仿宋_GB2312" w:hAnsi="宋体" w:cs="宋体" w:hint="eastAsia"/>
          <w:kern w:val="0"/>
          <w:sz w:val="28"/>
          <w:szCs w:val="28"/>
        </w:rPr>
        <w:t>机械费、施工费、高空费</w:t>
      </w:r>
      <w:r w:rsidR="004A7656" w:rsidRPr="007D3963">
        <w:rPr>
          <w:rFonts w:ascii="仿宋_GB2312" w:eastAsia="仿宋_GB2312" w:hAnsi="宋体" w:cs="宋体" w:hint="eastAsia"/>
          <w:kern w:val="0"/>
          <w:sz w:val="28"/>
          <w:szCs w:val="28"/>
        </w:rPr>
        <w:t>、</w:t>
      </w:r>
      <w:r w:rsidR="004A7656" w:rsidRPr="007D3963">
        <w:rPr>
          <w:rFonts w:ascii="仿宋_GB2312" w:eastAsia="仿宋_GB2312" w:hAnsi="宋体" w:cs="宋体" w:hint="eastAsia"/>
          <w:kern w:val="0"/>
          <w:sz w:val="28"/>
          <w:szCs w:val="28"/>
        </w:rPr>
        <w:t>税金</w:t>
      </w:r>
      <w:r w:rsidR="004A7656" w:rsidRPr="007D3963">
        <w:rPr>
          <w:rFonts w:ascii="仿宋_GB2312" w:eastAsia="仿宋_GB2312" w:hAnsi="宋体" w:cs="宋体" w:hint="eastAsia"/>
          <w:kern w:val="0"/>
          <w:sz w:val="28"/>
          <w:szCs w:val="28"/>
        </w:rPr>
        <w:t>等一切费用。</w:t>
      </w:r>
    </w:p>
    <w:p w:rsidR="007D6D9D" w:rsidRPr="004A7656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4A7656" w:rsidRDefault="004A7656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7D3963" w:rsidRDefault="007D3963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 w:hint="eastAsia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4A7656" w:rsidRDefault="004A7656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 w:hint="eastAsia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4A7656" w:rsidRDefault="004A7656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4A7656" w:rsidRDefault="004A7656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4A7656" w:rsidRDefault="004A7656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 w:hint="eastAsia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4A7656" w:rsidRDefault="004A7656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4A7656" w:rsidRDefault="004A7656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4A7656" w:rsidRPr="007D3963" w:rsidRDefault="008C79E2" w:rsidP="004A7656">
      <w:pPr>
        <w:widowControl/>
        <w:shd w:val="clear" w:color="auto" w:fill="FFFFFF"/>
        <w:spacing w:line="480" w:lineRule="exact"/>
        <w:jc w:val="center"/>
        <w:rPr>
          <w:rFonts w:ascii="微软雅黑" w:eastAsia="微软雅黑" w:hAnsi="微软雅黑" w:cs="微软雅黑"/>
          <w:b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微软雅黑" w:eastAsia="微软雅黑" w:hAnsi="微软雅黑" w:cs="微软雅黑" w:hint="eastAsia"/>
          <w:b/>
          <w:color w:val="333333"/>
          <w:kern w:val="0"/>
          <w:sz w:val="32"/>
          <w:szCs w:val="32"/>
          <w:shd w:val="clear" w:color="auto" w:fill="FFFFFF"/>
          <w:lang w:bidi="ar"/>
        </w:rPr>
        <w:t>山东工业技师学院</w:t>
      </w:r>
      <w:r w:rsidR="004A7656" w:rsidRPr="007D3963">
        <w:rPr>
          <w:rFonts w:ascii="微软雅黑" w:eastAsia="微软雅黑" w:hAnsi="微软雅黑" w:cs="微软雅黑" w:hint="eastAsia"/>
          <w:b/>
          <w:color w:val="333333"/>
          <w:kern w:val="0"/>
          <w:sz w:val="32"/>
          <w:szCs w:val="32"/>
          <w:shd w:val="clear" w:color="auto" w:fill="FFFFFF"/>
          <w:lang w:bidi="ar"/>
        </w:rPr>
        <w:t>项目采购报价</w:t>
      </w:r>
      <w:r>
        <w:rPr>
          <w:rFonts w:ascii="微软雅黑" w:eastAsia="微软雅黑" w:hAnsi="微软雅黑" w:cs="微软雅黑" w:hint="eastAsia"/>
          <w:b/>
          <w:color w:val="333333"/>
          <w:kern w:val="0"/>
          <w:sz w:val="32"/>
          <w:szCs w:val="32"/>
          <w:shd w:val="clear" w:color="auto" w:fill="FFFFFF"/>
          <w:lang w:bidi="ar"/>
        </w:rPr>
        <w:t>单</w:t>
      </w:r>
    </w:p>
    <w:p w:rsidR="007D3963" w:rsidRDefault="007D3963" w:rsidP="004A7656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color w:val="333333"/>
          <w:kern w:val="0"/>
          <w:sz w:val="24"/>
          <w:shd w:val="clear" w:color="auto" w:fill="FFFFFF"/>
          <w:lang w:bidi="ar"/>
        </w:rPr>
      </w:pPr>
    </w:p>
    <w:p w:rsidR="004A7656" w:rsidRPr="007D3963" w:rsidRDefault="004A7656" w:rsidP="004A7656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 w:hint="eastAsia"/>
          <w:b/>
          <w:color w:val="333333"/>
          <w:kern w:val="0"/>
          <w:sz w:val="24"/>
          <w:shd w:val="clear" w:color="auto" w:fill="FFFFFF"/>
          <w:lang w:bidi="ar"/>
        </w:rPr>
      </w:pPr>
      <w:r w:rsidRPr="007D3963">
        <w:rPr>
          <w:rFonts w:ascii="仿宋_GB2312" w:eastAsia="仿宋_GB2312" w:hAnsi="仿宋_GB2312" w:cs="微软雅黑" w:hint="eastAsia"/>
          <w:b/>
          <w:color w:val="333333"/>
          <w:kern w:val="0"/>
          <w:sz w:val="24"/>
          <w:shd w:val="clear" w:color="auto" w:fill="FFFFFF"/>
          <w:lang w:bidi="ar"/>
        </w:rPr>
        <w:t>报价单位（公章）：</w:t>
      </w:r>
    </w:p>
    <w:tbl>
      <w:tblPr>
        <w:tblW w:w="9395" w:type="dxa"/>
        <w:jc w:val="center"/>
        <w:tblLook w:val="04A0" w:firstRow="1" w:lastRow="0" w:firstColumn="1" w:lastColumn="0" w:noHBand="0" w:noVBand="1"/>
      </w:tblPr>
      <w:tblGrid>
        <w:gridCol w:w="612"/>
        <w:gridCol w:w="948"/>
        <w:gridCol w:w="3017"/>
        <w:gridCol w:w="1031"/>
        <w:gridCol w:w="696"/>
        <w:gridCol w:w="1394"/>
        <w:gridCol w:w="1697"/>
      </w:tblGrid>
      <w:tr w:rsidR="007D3963" w:rsidRPr="007D3963" w:rsidTr="00E935C9">
        <w:trPr>
          <w:trHeight w:val="62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56" w:rsidRPr="007D3963" w:rsidRDefault="004A7656" w:rsidP="00F959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D3963">
              <w:rPr>
                <w:rFonts w:ascii="仿宋_GB2312" w:eastAsia="仿宋_GB2312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56" w:rsidRPr="007D3963" w:rsidRDefault="004A7656" w:rsidP="00F959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D3963">
              <w:rPr>
                <w:rFonts w:ascii="仿宋_GB2312" w:eastAsia="仿宋_GB2312" w:hAnsi="宋体" w:cs="宋体" w:hint="eastAsia"/>
                <w:kern w:val="0"/>
                <w:sz w:val="24"/>
              </w:rPr>
              <w:t>工程</w:t>
            </w:r>
          </w:p>
          <w:p w:rsidR="004A7656" w:rsidRPr="007D3963" w:rsidRDefault="004A7656" w:rsidP="00F959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D3963">
              <w:rPr>
                <w:rFonts w:ascii="仿宋_GB2312" w:eastAsia="仿宋_GB2312" w:hAnsi="宋体" w:cs="宋体" w:hint="eastAsia"/>
                <w:kern w:val="0"/>
                <w:sz w:val="24"/>
              </w:rPr>
              <w:t>项目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56" w:rsidRPr="007D3963" w:rsidRDefault="004A7656" w:rsidP="00F959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D3963">
              <w:rPr>
                <w:rFonts w:ascii="仿宋_GB2312" w:eastAsia="仿宋_GB2312" w:hAnsi="宋体" w:cs="宋体" w:hint="eastAsia"/>
                <w:kern w:val="0"/>
                <w:sz w:val="24"/>
              </w:rPr>
              <w:t>技术要求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56" w:rsidRPr="007D3963" w:rsidRDefault="004A7656" w:rsidP="00F959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D3963">
              <w:rPr>
                <w:rFonts w:ascii="仿宋_GB2312" w:eastAsia="仿宋_GB2312" w:hAnsi="宋体" w:cs="宋体" w:hint="eastAsia"/>
                <w:kern w:val="0"/>
                <w:sz w:val="24"/>
              </w:rPr>
              <w:t>计量</w:t>
            </w:r>
          </w:p>
          <w:p w:rsidR="004A7656" w:rsidRPr="007D3963" w:rsidRDefault="004A7656" w:rsidP="00F959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D3963">
              <w:rPr>
                <w:rFonts w:ascii="仿宋_GB2312" w:eastAsia="仿宋_GB2312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56" w:rsidRPr="007D3963" w:rsidRDefault="004A7656" w:rsidP="00F959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D3963">
              <w:rPr>
                <w:rFonts w:ascii="仿宋_GB2312" w:eastAsia="仿宋_GB2312" w:hAnsi="宋体" w:cs="宋体" w:hint="eastAsia"/>
                <w:kern w:val="0"/>
                <w:sz w:val="24"/>
              </w:rPr>
              <w:t>工程量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56" w:rsidRPr="007D3963" w:rsidRDefault="004A7656" w:rsidP="00F959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D3963">
              <w:rPr>
                <w:rFonts w:ascii="仿宋_GB2312" w:eastAsia="仿宋_GB2312" w:hAnsi="宋体" w:cs="宋体" w:hint="eastAsia"/>
                <w:kern w:val="0"/>
                <w:sz w:val="24"/>
              </w:rPr>
              <w:t>全费用综合单价（元）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56" w:rsidRPr="007D3963" w:rsidRDefault="004A7656" w:rsidP="00F959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D3963">
              <w:rPr>
                <w:rFonts w:ascii="仿宋_GB2312" w:eastAsia="仿宋_GB2312" w:hAnsi="宋体" w:cs="宋体" w:hint="eastAsia"/>
                <w:kern w:val="0"/>
                <w:sz w:val="24"/>
              </w:rPr>
              <w:t>合价（元）</w:t>
            </w:r>
          </w:p>
        </w:tc>
      </w:tr>
      <w:tr w:rsidR="007D3963" w:rsidRPr="007D3963" w:rsidTr="00E935C9">
        <w:trPr>
          <w:trHeight w:val="1418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56" w:rsidRPr="007D3963" w:rsidRDefault="004A7656" w:rsidP="00E935C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D3963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56" w:rsidRPr="007D3963" w:rsidRDefault="004A7656" w:rsidP="00E935C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D3963">
              <w:rPr>
                <w:rFonts w:ascii="仿宋_GB2312" w:eastAsia="仿宋_GB2312" w:hAnsi="宋体" w:cs="宋体" w:hint="eastAsia"/>
                <w:kern w:val="0"/>
                <w:sz w:val="24"/>
              </w:rPr>
              <w:t>满铺防水卷材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56" w:rsidRPr="007D3963" w:rsidRDefault="004A7656" w:rsidP="00E935C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D3963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1.清理屋面垃圾及尘土  2.切割断裂卷材，重新加固  3.满铺SBS改性沥青一道，厚度4毫米，——20度国标、片岩改性沥青 4.品牌为宏源片岩改性沥青。                                 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56" w:rsidRPr="007D3963" w:rsidRDefault="004A7656" w:rsidP="00E935C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D3963">
              <w:rPr>
                <w:rFonts w:ascii="仿宋_GB2312" w:eastAsia="仿宋_GB2312" w:hAnsi="宋体" w:cs="宋体" w:hint="eastAsia"/>
                <w:kern w:val="0"/>
                <w:sz w:val="24"/>
              </w:rPr>
              <w:t>平方米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56" w:rsidRPr="007D3963" w:rsidRDefault="004A7656" w:rsidP="00E935C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D3963">
              <w:rPr>
                <w:rFonts w:ascii="仿宋_GB2312" w:eastAsia="仿宋_GB2312" w:hAnsi="宋体" w:cs="宋体" w:hint="eastAsia"/>
                <w:kern w:val="0"/>
                <w:sz w:val="24"/>
              </w:rPr>
              <w:t>745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656" w:rsidRPr="007D3963" w:rsidRDefault="004A7656" w:rsidP="00E935C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656" w:rsidRPr="007D3963" w:rsidRDefault="004A7656" w:rsidP="00E935C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D3963" w:rsidRPr="007D3963" w:rsidTr="00E935C9">
        <w:trPr>
          <w:trHeight w:val="92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56" w:rsidRPr="007D3963" w:rsidRDefault="004A7656" w:rsidP="00E935C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D3963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56" w:rsidRPr="007D3963" w:rsidRDefault="004A7656" w:rsidP="00E935C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D3963">
              <w:rPr>
                <w:rFonts w:ascii="仿宋_GB2312" w:eastAsia="仿宋_GB2312" w:hAnsi="宋体" w:cs="宋体" w:hint="eastAsia"/>
                <w:kern w:val="0"/>
                <w:sz w:val="24"/>
              </w:rPr>
              <w:t>水泥砂浆找平顺坡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56" w:rsidRPr="007D3963" w:rsidRDefault="004A7656" w:rsidP="00E935C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D3963">
              <w:rPr>
                <w:rFonts w:ascii="仿宋_GB2312" w:eastAsia="仿宋_GB2312" w:hAnsi="宋体" w:cs="宋体" w:hint="eastAsia"/>
                <w:kern w:val="0"/>
                <w:sz w:val="24"/>
              </w:rPr>
              <w:t>1.一楼大厅造型房顶，水泥砂浆找平顺坡，厚度5公分左右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56" w:rsidRPr="007D3963" w:rsidRDefault="004A7656" w:rsidP="00E935C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D3963">
              <w:rPr>
                <w:rFonts w:ascii="仿宋_GB2312" w:eastAsia="仿宋_GB2312" w:hAnsi="宋体" w:cs="宋体" w:hint="eastAsia"/>
                <w:kern w:val="0"/>
                <w:sz w:val="24"/>
              </w:rPr>
              <w:t>平方米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56" w:rsidRPr="007D3963" w:rsidRDefault="004A7656" w:rsidP="00E935C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D3963">
              <w:rPr>
                <w:rFonts w:ascii="仿宋_GB2312" w:eastAsia="仿宋_GB2312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656" w:rsidRPr="007D3963" w:rsidRDefault="004A7656" w:rsidP="00E935C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656" w:rsidRPr="007D3963" w:rsidRDefault="004A7656" w:rsidP="00E935C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D3963" w:rsidRPr="007D3963" w:rsidTr="00E935C9">
        <w:trPr>
          <w:trHeight w:val="1279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56" w:rsidRPr="007D3963" w:rsidRDefault="004A7656" w:rsidP="00E935C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D3963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56" w:rsidRPr="007D3963" w:rsidRDefault="004A7656" w:rsidP="00E935C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D3963">
              <w:rPr>
                <w:rFonts w:ascii="仿宋_GB2312" w:eastAsia="仿宋_GB2312" w:hAnsi="宋体" w:cs="宋体" w:hint="eastAsia"/>
                <w:kern w:val="0"/>
                <w:sz w:val="24"/>
              </w:rPr>
              <w:t>墙面粉刷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56" w:rsidRPr="007D3963" w:rsidRDefault="004A7656" w:rsidP="00E935C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D3963">
              <w:rPr>
                <w:rFonts w:ascii="仿宋_GB2312" w:eastAsia="仿宋_GB2312" w:hAnsi="宋体" w:cs="宋体" w:hint="eastAsia"/>
                <w:kern w:val="0"/>
                <w:sz w:val="24"/>
              </w:rPr>
              <w:t>1、 铲除起鼓发霉墙皮，刷墙固，满刮腻子两遍 2、清理现场卫生 3、五楼楼道、楼梯间及教室内墙面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56" w:rsidRPr="007D3963" w:rsidRDefault="004A7656" w:rsidP="00E935C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D3963">
              <w:rPr>
                <w:rFonts w:ascii="仿宋_GB2312" w:eastAsia="仿宋_GB2312" w:hAnsi="宋体" w:cs="宋体" w:hint="eastAsia"/>
                <w:kern w:val="0"/>
                <w:sz w:val="24"/>
              </w:rPr>
              <w:t>平方米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56" w:rsidRPr="007D3963" w:rsidRDefault="004A7656" w:rsidP="00E935C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D3963">
              <w:rPr>
                <w:rFonts w:ascii="仿宋_GB2312" w:eastAsia="仿宋_GB2312" w:hAnsi="宋体" w:cs="宋体" w:hint="eastAsia"/>
                <w:kern w:val="0"/>
                <w:sz w:val="24"/>
              </w:rPr>
              <w:t>1285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656" w:rsidRPr="007D3963" w:rsidRDefault="004A7656" w:rsidP="00E935C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656" w:rsidRPr="007D3963" w:rsidRDefault="004A7656" w:rsidP="00E935C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A7656" w:rsidRPr="007D3963" w:rsidTr="00E935C9">
        <w:trPr>
          <w:trHeight w:val="771"/>
          <w:jc w:val="center"/>
        </w:trPr>
        <w:tc>
          <w:tcPr>
            <w:tcW w:w="62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656" w:rsidRPr="007D3963" w:rsidRDefault="004A7656" w:rsidP="00F95912">
            <w:pPr>
              <w:ind w:firstLineChars="1036" w:firstLine="2486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D3963">
              <w:rPr>
                <w:rFonts w:ascii="仿宋_GB2312" w:eastAsia="仿宋_GB2312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31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656" w:rsidRPr="007D3963" w:rsidRDefault="004A7656" w:rsidP="00F9591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A7656" w:rsidRPr="007D3963" w:rsidTr="00E935C9">
        <w:trPr>
          <w:trHeight w:val="771"/>
          <w:jc w:val="center"/>
        </w:trPr>
        <w:tc>
          <w:tcPr>
            <w:tcW w:w="1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656" w:rsidRPr="004A7656" w:rsidRDefault="004A7656" w:rsidP="00F95912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4A7656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联系人：</w:t>
            </w:r>
          </w:p>
        </w:tc>
        <w:tc>
          <w:tcPr>
            <w:tcW w:w="78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656" w:rsidRPr="004A7656" w:rsidRDefault="004A7656" w:rsidP="00F95912">
            <w:pPr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A7656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A7656" w:rsidRPr="007D3963" w:rsidTr="00E935C9">
        <w:trPr>
          <w:trHeight w:val="771"/>
          <w:jc w:val="center"/>
        </w:trPr>
        <w:tc>
          <w:tcPr>
            <w:tcW w:w="1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656" w:rsidRPr="004A7656" w:rsidRDefault="004A7656" w:rsidP="00F95912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4A7656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电话：</w:t>
            </w:r>
          </w:p>
        </w:tc>
        <w:tc>
          <w:tcPr>
            <w:tcW w:w="78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656" w:rsidRPr="004A7656" w:rsidRDefault="004A7656" w:rsidP="00F95912">
            <w:pPr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A7656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A7656" w:rsidRPr="007D3963" w:rsidTr="00E935C9">
        <w:trPr>
          <w:trHeight w:val="771"/>
          <w:jc w:val="center"/>
        </w:trPr>
        <w:tc>
          <w:tcPr>
            <w:tcW w:w="1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656" w:rsidRPr="004A7656" w:rsidRDefault="004A7656" w:rsidP="00F95912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4A7656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单位地址：</w:t>
            </w:r>
          </w:p>
        </w:tc>
        <w:tc>
          <w:tcPr>
            <w:tcW w:w="78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656" w:rsidRPr="004A7656" w:rsidRDefault="004A7656" w:rsidP="00F95912">
            <w:pPr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A7656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4A7656" w:rsidRDefault="004A7656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 w:hint="eastAsia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310EC1" w:rsidRDefault="00310EC1"/>
    <w:sectPr w:rsidR="00310EC1" w:rsidSect="007D6D9D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0BD" w:rsidRDefault="005C50BD" w:rsidP="00966DB6">
      <w:r>
        <w:separator/>
      </w:r>
    </w:p>
  </w:endnote>
  <w:endnote w:type="continuationSeparator" w:id="0">
    <w:p w:rsidR="005C50BD" w:rsidRDefault="005C50BD" w:rsidP="00966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0BD" w:rsidRDefault="005C50BD" w:rsidP="00966DB6">
      <w:r>
        <w:separator/>
      </w:r>
    </w:p>
  </w:footnote>
  <w:footnote w:type="continuationSeparator" w:id="0">
    <w:p w:rsidR="005C50BD" w:rsidRDefault="005C50BD" w:rsidP="00966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lMTUyZDg3YWYwZWY0ZDJjZTc2ODIyNGIxYzdlMWMifQ=="/>
  </w:docVars>
  <w:rsids>
    <w:rsidRoot w:val="23FC6BAA"/>
    <w:rsid w:val="000D566D"/>
    <w:rsid w:val="002D30AB"/>
    <w:rsid w:val="00310EC1"/>
    <w:rsid w:val="003B706D"/>
    <w:rsid w:val="00486268"/>
    <w:rsid w:val="004A7656"/>
    <w:rsid w:val="005C50BD"/>
    <w:rsid w:val="00664FB9"/>
    <w:rsid w:val="006F1E42"/>
    <w:rsid w:val="007D3963"/>
    <w:rsid w:val="007D6D9D"/>
    <w:rsid w:val="007E3B32"/>
    <w:rsid w:val="008C79E2"/>
    <w:rsid w:val="00922246"/>
    <w:rsid w:val="00937D4C"/>
    <w:rsid w:val="00966DB6"/>
    <w:rsid w:val="009C0CD1"/>
    <w:rsid w:val="00B8241E"/>
    <w:rsid w:val="00B83199"/>
    <w:rsid w:val="00BB2B68"/>
    <w:rsid w:val="00C80D96"/>
    <w:rsid w:val="00D647D9"/>
    <w:rsid w:val="00DA3816"/>
    <w:rsid w:val="00DE61BB"/>
    <w:rsid w:val="00E76EC4"/>
    <w:rsid w:val="00E935C9"/>
    <w:rsid w:val="00E96148"/>
    <w:rsid w:val="07231898"/>
    <w:rsid w:val="08863D35"/>
    <w:rsid w:val="09C16E7D"/>
    <w:rsid w:val="0A1D0873"/>
    <w:rsid w:val="0F847DFE"/>
    <w:rsid w:val="14A30D26"/>
    <w:rsid w:val="17F12920"/>
    <w:rsid w:val="1A1B1BF7"/>
    <w:rsid w:val="1EA56A79"/>
    <w:rsid w:val="23FC6BAA"/>
    <w:rsid w:val="24265194"/>
    <w:rsid w:val="29040ADD"/>
    <w:rsid w:val="2B9303A8"/>
    <w:rsid w:val="2BC302A4"/>
    <w:rsid w:val="2FE73D65"/>
    <w:rsid w:val="354D466A"/>
    <w:rsid w:val="36793865"/>
    <w:rsid w:val="3D7B3D3F"/>
    <w:rsid w:val="423D4BF9"/>
    <w:rsid w:val="42454D03"/>
    <w:rsid w:val="44C252E1"/>
    <w:rsid w:val="451E1B7F"/>
    <w:rsid w:val="45DB466F"/>
    <w:rsid w:val="486C607C"/>
    <w:rsid w:val="488E0DCA"/>
    <w:rsid w:val="489459A8"/>
    <w:rsid w:val="55572422"/>
    <w:rsid w:val="5A427C66"/>
    <w:rsid w:val="5BCC2490"/>
    <w:rsid w:val="5D3F66DF"/>
    <w:rsid w:val="679531A0"/>
    <w:rsid w:val="69156CCF"/>
    <w:rsid w:val="6F405C47"/>
    <w:rsid w:val="70BF3967"/>
    <w:rsid w:val="7AEC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886CBAD"/>
  <w15:docId w15:val="{3B114E68-42BA-4D3E-ACFC-435402443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header"/>
    <w:basedOn w:val="a"/>
    <w:link w:val="a5"/>
    <w:rsid w:val="00966D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66DB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966D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66DB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a9"/>
    <w:rsid w:val="00DE61BB"/>
    <w:rPr>
      <w:sz w:val="18"/>
      <w:szCs w:val="18"/>
    </w:rPr>
  </w:style>
  <w:style w:type="character" w:customStyle="1" w:styleId="a9">
    <w:name w:val="批注框文本 字符"/>
    <w:basedOn w:val="a0"/>
    <w:link w:val="a8"/>
    <w:rsid w:val="00DE61BB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p0">
    <w:name w:val="p0"/>
    <w:basedOn w:val="a"/>
    <w:rsid w:val="004A76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张型国</dc:creator>
  <cp:lastModifiedBy>张 崇春</cp:lastModifiedBy>
  <cp:revision>17</cp:revision>
  <cp:lastPrinted>2022-06-16T06:36:00Z</cp:lastPrinted>
  <dcterms:created xsi:type="dcterms:W3CDTF">2021-10-31T12:02:00Z</dcterms:created>
  <dcterms:modified xsi:type="dcterms:W3CDTF">2022-07-07T09:14:00Z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CBA41297FAAF4D199C8FEAE58FB7E0B7</vt:lpwstr>
  </property>
</Properties>
</file>